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B1" w:rsidRPr="00DD3C8D" w:rsidRDefault="00D56CB5" w:rsidP="006706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706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PROCEDURA</w:t>
      </w:r>
      <w:r w:rsidR="0067061C" w:rsidRPr="0067061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 NR 25 </w:t>
      </w:r>
      <w:r w:rsidR="006706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</w:t>
      </w:r>
      <w:r w:rsidRPr="00DD3C8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WYDŁUŻENIA ETAPU EDUKACYJNEGO</w:t>
      </w:r>
    </w:p>
    <w:p w:rsidR="005E1FBD" w:rsidRPr="00DD3C8D" w:rsidRDefault="005E1FB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z orzeczeniem o kształceniu specjalnym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przedłużyć okres nauki                     w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podstawowej, zwiększając proporcjonaln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wymiar godzin obowiązkowych zajęć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 w następnym roku szkolnym.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1) Jeden rok – na I etapie edukacyjnym;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2) Dwa lata – na II etapie edukacyjnym.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Ucznia, któremu wydłuża się okres nauki, obowiązuje aktualne orzeczenie o potrzebie 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specjalnego, wydane przez właściwą poradnię psychologiczno-pedagogic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zną.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przedłużenie uczniowi okresu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pisemną zgodą rodziców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prawnych opiekunów ucznia (załącznik nr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sekretariacie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szkolnym </w:t>
      </w:r>
      <w:r w:rsidR="005F5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końca kwietnia danego roku kalendarzowego.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złożeni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wniosku, o którym mowa w ust.3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rodzice lub opiekunowie prawni ucznia;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2) wychowawca klasy;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3) członkowie zespołu pomocy psychologiczno-pedagogicznej.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wydłużeniu etapu edukacyjnego podl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ega zaopiniowaniu przez zespół p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psych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ologiczno-pedagogicznej (dalej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Zespołem)w składzie: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1) wychowawca klasy;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2) pedagog szkolny;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3) nauczyciele prowadzący zajęcia z uczniem;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4) specjaliści-terapeuci szkolni.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Wyda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opinii o której mowa w ust.5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w termi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7 dni, od daty przekazania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wyżej wymienionym osobom.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rekomendująca przedłużenie uczniowi okresu nauki, powinna zawierać analizę 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osiągnięć edukacyjnych ucznia i wskazywać na uzasadnioną potrzebę przedłużenia etapu 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edukacyjnego. Opracowuje się ją na podstawie rozpoznanych indywidualnych potrzeb 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rozwojowych i edukacyjnych ucznia, z uwzględnieniem możliwości psychofizycznych.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wydłużeniu okresu nauki uczniowi niepełnosprawnemu przedstawia Radzie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wychowawca klasy lub osoba koordynująca pracę Zespołu.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 się opinię Zespołu (załącznik nr 2).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wydłużeniu etapu edukacyjnego uczniowi niepełnosprawnemu podejmuje </w:t>
      </w:r>
      <w:r w:rsidR="005F59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uchwały Rada Pedagogiczna, po uzyskaniu pozytywnej opinii Zespołu oraz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rodziców ucznia. Wzór decyzji stanowi załącznik nr 3.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której mowa w ust.1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się nie później niż: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1) do końca maja danego roku szkolnego w klasie 3;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2) do końca maja da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>nego roku szkolnego w klasie 8.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W protokole Rady Pedagogicznej klasyfikacyjnej umieszcza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zapis informujący, którym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przedłużono okres nauki.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DD3C8D"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D3C8D"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klasy wpisuje do arkusza ocen adnotację dotyczącą przedłużenia danemu 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okresu nauki wpisując numer i d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>atę uchwały Rady Pedagogicznej.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Uczeń, któremu wydłużono etap nauki, nie podlega klasyfikacji rocznej i nie otrzymuje 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promocyjnego lub końcowego świadectwa szkolnego.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DD3C8D"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D3C8D"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Szkoła, o ile zachodzi taka potrzeba, może wydać uczniowi zaświadczenie dotyczące </w:t>
      </w:r>
    </w:p>
    <w:p w:rsidR="00DD3C8D" w:rsidRPr="00DD3C8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przebiegu nauczania.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C8D" w:rsidRPr="00DD3C8D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DD3C8D"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D3C8D"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związanych z przeprowadzeniem procedury przedłużenia okresu </w:t>
      </w:r>
    </w:p>
    <w:p w:rsidR="005E1FBD" w:rsidRDefault="00DD3C8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C8D">
        <w:rPr>
          <w:rFonts w:ascii="Times New Roman" w:eastAsia="Times New Roman" w:hAnsi="Times New Roman" w:cs="Times New Roman"/>
          <w:sz w:val="24"/>
          <w:szCs w:val="24"/>
          <w:lang w:eastAsia="pl-PL"/>
        </w:rPr>
        <w:t>nauk</w:t>
      </w:r>
      <w:r w:rsidR="00F83E96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 się do teczki ucznia w sekretariacie szkoły.</w:t>
      </w: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B6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B6" w:rsidRPr="00DD3C8D" w:rsidRDefault="001810B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96" w:rsidRPr="0067061C" w:rsidRDefault="0067061C" w:rsidP="006706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061C">
        <w:rPr>
          <w:rFonts w:ascii="Times New Roman" w:hAnsi="Times New Roman" w:cs="Times New Roman"/>
          <w:b/>
          <w:sz w:val="24"/>
          <w:szCs w:val="24"/>
        </w:rPr>
        <w:lastRenderedPageBreak/>
        <w:t>Załącznik 1</w:t>
      </w:r>
      <w:r w:rsidRPr="0067061C">
        <w:rPr>
          <w:rFonts w:ascii="Times New Roman" w:hAnsi="Times New Roman" w:cs="Times New Roman"/>
          <w:sz w:val="24"/>
          <w:szCs w:val="24"/>
        </w:rPr>
        <w:t xml:space="preserve">  </w:t>
      </w:r>
      <w:r w:rsidRPr="0067061C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670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nr 25 -  wydłużenia etapu edukacyjnego</w:t>
      </w:r>
    </w:p>
    <w:p w:rsidR="00F83E96" w:rsidRDefault="00F83E96" w:rsidP="00F83E96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96" w:rsidRPr="00F83E96" w:rsidRDefault="00F83E96" w:rsidP="00F83E9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96">
        <w:rPr>
          <w:rFonts w:ascii="Times New Roman" w:hAnsi="Times New Roman" w:cs="Times New Roman"/>
          <w:b/>
          <w:sz w:val="24"/>
          <w:szCs w:val="24"/>
        </w:rPr>
        <w:t>WNIOSEK O WYDŁUŻENIE OKRESU NAUKI</w:t>
      </w:r>
      <w:r w:rsidR="00E54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3E96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E96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Imię i nazwisko ucznia………………………………………………………………………….. Data i miejsce urodzenia………………………………………………………………………... Szkoła, klasa…………………………………………………………………………………….. Orzeczenie o potrzebie kształcenia specjalnego ( nr, data wydania, przez kogo wydana) ………………………………………………………………………………………………….. Wnioskuję o wyrażenie opinii w sprawie przedłużenia okresu nauki dla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F83E96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na poziomie klasy …………szkoły………………………</w:t>
      </w:r>
      <w:r w:rsidRPr="00F83E96">
        <w:rPr>
          <w:rFonts w:ascii="Times New Roman" w:hAnsi="Times New Roman" w:cs="Times New Roman"/>
          <w:sz w:val="24"/>
          <w:szCs w:val="24"/>
        </w:rPr>
        <w:t xml:space="preserve">………………………………… Uzasadnienie wniosku: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:rsidR="00F83E96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E96" w:rsidRDefault="00F83E96" w:rsidP="00F83E96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F83E96" w:rsidRDefault="00F83E96" w:rsidP="00CF2F94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data podpis osoby składającej wniosek </w:t>
      </w:r>
    </w:p>
    <w:p w:rsidR="00C0081C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Załączniki: 1…………………………………………………………………………………………………. 2. ………………………………………………………………………………………………... 3. ………………………………………………………………………………………………... </w:t>
      </w:r>
    </w:p>
    <w:p w:rsidR="00C0081C" w:rsidRDefault="00C0081C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81C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ZGODA RODZICÓW NA WYDŁUŻENIE OKRESU NAUKI </w:t>
      </w:r>
    </w:p>
    <w:p w:rsidR="00C0081C" w:rsidRDefault="00F83E96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Wyrażam zgodę na wydłużenie okresu nauki dla mojej córki/mojego syna ………………………………………………………………………………………………… </w:t>
      </w:r>
    </w:p>
    <w:p w:rsidR="00C0081C" w:rsidRDefault="00C0081C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081C" w:rsidRDefault="00F83E96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3E96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5E1FBD" w:rsidRDefault="00F83E96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10B6">
        <w:rPr>
          <w:rFonts w:ascii="Times New Roman" w:hAnsi="Times New Roman" w:cs="Times New Roman"/>
          <w:sz w:val="20"/>
          <w:szCs w:val="20"/>
        </w:rPr>
        <w:t>Data podpis matki podpis ojca</w:t>
      </w:r>
    </w:p>
    <w:p w:rsidR="0067061C" w:rsidRPr="00A86B53" w:rsidRDefault="0067061C" w:rsidP="006706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6B53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niewłaściwe skreślić</w:t>
      </w:r>
    </w:p>
    <w:p w:rsidR="00C0081C" w:rsidRPr="0067061C" w:rsidRDefault="0067061C" w:rsidP="006706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7061C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A86B53">
        <w:rPr>
          <w:rFonts w:ascii="Times New Roman" w:hAnsi="Times New Roman" w:cs="Times New Roman"/>
          <w:b/>
          <w:sz w:val="24"/>
          <w:szCs w:val="24"/>
        </w:rPr>
        <w:t>ałącznik 2</w:t>
      </w:r>
      <w:r w:rsidRPr="0067061C">
        <w:rPr>
          <w:rFonts w:ascii="Times New Roman" w:hAnsi="Times New Roman" w:cs="Times New Roman"/>
          <w:sz w:val="24"/>
          <w:szCs w:val="24"/>
        </w:rPr>
        <w:t xml:space="preserve">  </w:t>
      </w:r>
      <w:r w:rsidRPr="0067061C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670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nr 25 -  wydłużenia etapu edukacyjnego</w:t>
      </w:r>
      <w:r w:rsidRPr="006706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67061C" w:rsidRDefault="0067061C" w:rsidP="006706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67061C" w:rsidRPr="0067061C" w:rsidRDefault="0067061C" w:rsidP="006706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81C" w:rsidRPr="0067061C" w:rsidRDefault="00C0081C" w:rsidP="00C0081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ZESPOŁU O WYDŁUŻENIE OKRESU NAUKI</w:t>
      </w:r>
    </w:p>
    <w:p w:rsidR="00C0081C" w:rsidRDefault="00C0081C" w:rsidP="00C0081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pomocy psychologiczno-pedagogicznej na posiedzeniu dnia…………………………...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pozytywnie/negatywnie * </w:t>
      </w: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wydłużenie okresu nauki </w:t>
      </w:r>
    </w:p>
    <w:p w:rsid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ucznia/uczennicy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……………………………….na poziomie klasy</w:t>
      </w: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opinii: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C0081C" w:rsidRDefault="00C0081C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Default="00C0081C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C0081C" w:rsidRPr="001810B6" w:rsidRDefault="001810B6" w:rsidP="001810B6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(</w:t>
      </w:r>
      <w:r w:rsidR="00C0081C" w:rsidRPr="001810B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podpisy członków zespołu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zespołu przedstawiono Radzie Pedagogicznej dnia……………………………………..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Rady Pedagogicznej nr ……………………….. z dnia ………………………………</w:t>
      </w:r>
    </w:p>
    <w:p w:rsidR="005E1FBD" w:rsidRPr="00F83E96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Opinia stanowi załącznik do uchwały.</w:t>
      </w:r>
    </w:p>
    <w:p w:rsidR="005E1FBD" w:rsidRPr="00F83E96" w:rsidRDefault="005E1FB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BD" w:rsidRPr="001810B6" w:rsidRDefault="00C0081C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0B6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niewłaściwe skreślić</w:t>
      </w:r>
    </w:p>
    <w:p w:rsidR="005E1FBD" w:rsidRPr="00F83E96" w:rsidRDefault="005E1FB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FBD" w:rsidRPr="00F83E96" w:rsidRDefault="005E1FB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Pr="0067061C" w:rsidRDefault="0067061C" w:rsidP="006706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7061C"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A86B53">
        <w:rPr>
          <w:rFonts w:ascii="Times New Roman" w:hAnsi="Times New Roman" w:cs="Times New Roman"/>
          <w:b/>
          <w:sz w:val="24"/>
          <w:szCs w:val="24"/>
        </w:rPr>
        <w:t>ałącznik 3</w:t>
      </w:r>
      <w:r w:rsidRPr="0067061C">
        <w:rPr>
          <w:rFonts w:ascii="Times New Roman" w:hAnsi="Times New Roman" w:cs="Times New Roman"/>
          <w:sz w:val="24"/>
          <w:szCs w:val="24"/>
        </w:rPr>
        <w:t xml:space="preserve">  </w:t>
      </w:r>
      <w:r w:rsidRPr="0067061C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67061C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nr 25 -  wydłużenia etapu edukacyjnego</w:t>
      </w:r>
      <w:r w:rsidRPr="006706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C0081C" w:rsidRPr="00C0081C" w:rsidRDefault="00A86B53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C0081C" w:rsidRPr="00A86B53" w:rsidRDefault="00C0081C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6B5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:rsidR="00C0081C" w:rsidRPr="00913D48" w:rsidRDefault="00C0081C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081C" w:rsidRPr="00913D48" w:rsidRDefault="00C0081C" w:rsidP="00C0081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NR</w:t>
      </w:r>
      <w:r w:rsidR="00913D48" w:rsidRPr="00913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</w:t>
      </w:r>
      <w:r w:rsidRPr="00913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WYDŁUŻENIU OKRESU NAUKI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5 Rozporządzenia MEN z dnia 28 marca 2017 w 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 ramowych planów nauczania </w:t>
      </w: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szkół publicznych (Dz. U. z 2017, poz. 703)</w:t>
      </w:r>
    </w:p>
    <w:p w:rsidR="001810B6" w:rsidRPr="00C0081C" w:rsidRDefault="001810B6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Pr="001810B6" w:rsidRDefault="00C0081C" w:rsidP="00C0081C">
      <w:pPr>
        <w:tabs>
          <w:tab w:val="left" w:pos="284"/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1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WYDŁUŻAM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nauki w szkole podstawowej/ II etap nauki w szkole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uczniowi/ uczennicy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0081C" w:rsidRDefault="00C0081C" w:rsidP="00C0081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 klasa, szkoła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wydłużenia okresu nauki są: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opinia zespołu pomocy psychologiczno-pedagogicznej stanowiąca załącznik do uchwały 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…………….. z dnia……………..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zgoda rodziców/ opiekunów prawnych ucznia/ uczennicy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orzeczenie o potrzebie kształcenia specjalnego nr……………………z dnia………………… </w:t>
      </w:r>
    </w:p>
    <w:p w:rsid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 przez ……………………………………………………………………………………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81C" w:rsidRPr="00913D48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3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cyzji przysługuje odwołanie do Zachodnio</w:t>
      </w: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 Kuratora Ośw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iaty </w:t>
      </w:r>
      <w:r w:rsidR="001810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14 dni od daty </w:t>
      </w: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doręczenia.</w:t>
      </w:r>
    </w:p>
    <w:p w:rsidR="00C0081C" w:rsidRPr="00C0081C" w:rsidRDefault="00C0081C" w:rsidP="00C0081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C0081C" w:rsidRPr="001810B6" w:rsidRDefault="001810B6" w:rsidP="001810B6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C0081C" w:rsidRPr="001810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pieczątka i podpis dyrektora szkoły</w:t>
      </w:r>
    </w:p>
    <w:p w:rsidR="00C0081C" w:rsidRPr="001810B6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0B6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Otrzymują:</w:t>
      </w:r>
    </w:p>
    <w:p w:rsidR="00C0081C" w:rsidRPr="001810B6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0B6">
        <w:rPr>
          <w:rFonts w:ascii="Times New Roman" w:eastAsia="Times New Roman" w:hAnsi="Times New Roman" w:cs="Times New Roman"/>
          <w:sz w:val="20"/>
          <w:szCs w:val="20"/>
          <w:lang w:eastAsia="pl-PL"/>
        </w:rPr>
        <w:t>1. …………………………….</w:t>
      </w:r>
    </w:p>
    <w:p w:rsidR="00C0081C" w:rsidRPr="001810B6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0B6">
        <w:rPr>
          <w:rFonts w:ascii="Times New Roman" w:eastAsia="Times New Roman" w:hAnsi="Times New Roman" w:cs="Times New Roman"/>
          <w:sz w:val="20"/>
          <w:szCs w:val="20"/>
          <w:lang w:eastAsia="pl-PL"/>
        </w:rPr>
        <w:t>2. ……………………………</w:t>
      </w:r>
    </w:p>
    <w:p w:rsidR="005E1FBD" w:rsidRPr="001810B6" w:rsidRDefault="00C0081C" w:rsidP="00C0081C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0B6">
        <w:rPr>
          <w:rFonts w:ascii="Times New Roman" w:eastAsia="Times New Roman" w:hAnsi="Times New Roman" w:cs="Times New Roman"/>
          <w:sz w:val="20"/>
          <w:szCs w:val="20"/>
          <w:lang w:eastAsia="pl-PL"/>
        </w:rPr>
        <w:t>3. ……………………………</w:t>
      </w:r>
    </w:p>
    <w:p w:rsidR="005E1FBD" w:rsidRPr="001810B6" w:rsidRDefault="005E1FBD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0C4D" w:rsidRPr="001810B6" w:rsidRDefault="00C0081C" w:rsidP="00DD3C8D">
      <w:pPr>
        <w:tabs>
          <w:tab w:val="left" w:pos="284"/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10B6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niewłaściwe skreślić</w:t>
      </w:r>
      <w:bookmarkEnd w:id="0"/>
    </w:p>
    <w:sectPr w:rsidR="00CB0C4D" w:rsidRPr="00181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E4" w:rsidRDefault="00EB68E4" w:rsidP="005E1FBD">
      <w:pPr>
        <w:spacing w:after="0" w:line="240" w:lineRule="auto"/>
      </w:pPr>
      <w:r>
        <w:separator/>
      </w:r>
    </w:p>
  </w:endnote>
  <w:endnote w:type="continuationSeparator" w:id="0">
    <w:p w:rsidR="00EB68E4" w:rsidRDefault="00EB68E4" w:rsidP="005E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E9" w:rsidRDefault="00892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E9" w:rsidRDefault="008921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E9" w:rsidRDefault="00892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E4" w:rsidRDefault="00EB68E4" w:rsidP="005E1FBD">
      <w:pPr>
        <w:spacing w:after="0" w:line="240" w:lineRule="auto"/>
      </w:pPr>
      <w:r>
        <w:separator/>
      </w:r>
    </w:p>
  </w:footnote>
  <w:footnote w:type="continuationSeparator" w:id="0">
    <w:p w:rsidR="00EB68E4" w:rsidRDefault="00EB68E4" w:rsidP="005E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E9" w:rsidRDefault="00892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E9" w:rsidRDefault="008921E9" w:rsidP="008921E9">
    <w:pPr>
      <w:jc w:val="center"/>
      <w:rPr>
        <w:i/>
        <w:sz w:val="20"/>
        <w:szCs w:val="20"/>
      </w:rPr>
    </w:pPr>
    <w:r>
      <w:rPr>
        <w:i/>
        <w:sz w:val="20"/>
        <w:szCs w:val="20"/>
      </w:rPr>
      <w:t>Szkoła Podstawowa im. Wedlów – Tuczyńskich  w Tucznie</w:t>
    </w:r>
  </w:p>
  <w:p w:rsidR="008921E9" w:rsidRDefault="008921E9">
    <w:pPr>
      <w:pStyle w:val="Nagwek"/>
    </w:pPr>
  </w:p>
  <w:p w:rsidR="005E1FBD" w:rsidRDefault="005E1F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E9" w:rsidRDefault="00892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391"/>
    <w:multiLevelType w:val="hybridMultilevel"/>
    <w:tmpl w:val="07F8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6E95"/>
    <w:multiLevelType w:val="multilevel"/>
    <w:tmpl w:val="2B2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AF"/>
    <w:rsid w:val="00053EA0"/>
    <w:rsid w:val="00066921"/>
    <w:rsid w:val="001810B6"/>
    <w:rsid w:val="00191405"/>
    <w:rsid w:val="001B6BF9"/>
    <w:rsid w:val="001D0213"/>
    <w:rsid w:val="001E041E"/>
    <w:rsid w:val="002762C1"/>
    <w:rsid w:val="005339BE"/>
    <w:rsid w:val="00540C35"/>
    <w:rsid w:val="00592F61"/>
    <w:rsid w:val="005D4141"/>
    <w:rsid w:val="005E1FBD"/>
    <w:rsid w:val="005F2053"/>
    <w:rsid w:val="005F593B"/>
    <w:rsid w:val="00605CD6"/>
    <w:rsid w:val="0067061C"/>
    <w:rsid w:val="006E68C1"/>
    <w:rsid w:val="007013A4"/>
    <w:rsid w:val="00704412"/>
    <w:rsid w:val="00736B63"/>
    <w:rsid w:val="007D26DC"/>
    <w:rsid w:val="008921E9"/>
    <w:rsid w:val="00896938"/>
    <w:rsid w:val="00913D48"/>
    <w:rsid w:val="00A26404"/>
    <w:rsid w:val="00A86B53"/>
    <w:rsid w:val="00AD1034"/>
    <w:rsid w:val="00B301B1"/>
    <w:rsid w:val="00B909AF"/>
    <w:rsid w:val="00BA3ACE"/>
    <w:rsid w:val="00C0081C"/>
    <w:rsid w:val="00CB0C4D"/>
    <w:rsid w:val="00CF2F94"/>
    <w:rsid w:val="00D56CB5"/>
    <w:rsid w:val="00DA2CF9"/>
    <w:rsid w:val="00DD3C8D"/>
    <w:rsid w:val="00E549F9"/>
    <w:rsid w:val="00EB68E4"/>
    <w:rsid w:val="00EE0CDA"/>
    <w:rsid w:val="00F13508"/>
    <w:rsid w:val="00F811FA"/>
    <w:rsid w:val="00F83E96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5AF1"/>
  <w15:chartTrackingRefBased/>
  <w15:docId w15:val="{6575B7DE-2EA5-4AA1-8E40-A3350D6E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FBD"/>
  </w:style>
  <w:style w:type="paragraph" w:styleId="Stopka">
    <w:name w:val="footer"/>
    <w:basedOn w:val="Normalny"/>
    <w:link w:val="StopkaZnak"/>
    <w:uiPriority w:val="99"/>
    <w:unhideWhenUsed/>
    <w:rsid w:val="005E1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Tuczno</dc:creator>
  <cp:keywords/>
  <dc:description/>
  <cp:lastModifiedBy>Jadwiga Szmyt</cp:lastModifiedBy>
  <cp:revision>21</cp:revision>
  <cp:lastPrinted>2024-02-23T09:45:00Z</cp:lastPrinted>
  <dcterms:created xsi:type="dcterms:W3CDTF">2017-01-03T08:35:00Z</dcterms:created>
  <dcterms:modified xsi:type="dcterms:W3CDTF">2024-02-23T09:50:00Z</dcterms:modified>
</cp:coreProperties>
</file>